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7E6A" w:rsidRDefault="003F3408">
      <w:r>
        <w:t>Cara Travaglini</w:t>
      </w:r>
    </w:p>
    <w:p w:rsidR="003F3408" w:rsidRDefault="003F3408">
      <w:r>
        <w:t>LDRS 1015: Week 3 Reflection</w:t>
      </w:r>
    </w:p>
    <w:p w:rsidR="003F3408" w:rsidRDefault="003F3408">
      <w:r>
        <w:t>9/16/19</w:t>
      </w:r>
    </w:p>
    <w:p w:rsidR="003F3408" w:rsidRDefault="003F3408"/>
    <w:p w:rsidR="003F3408" w:rsidRDefault="003F3408">
      <w:r>
        <w:rPr>
          <w:b/>
        </w:rPr>
        <w:t xml:space="preserve">Part 1: </w:t>
      </w:r>
      <w:r>
        <w:t xml:space="preserve">My impression of trait-based leadership is that many people are born with the inherent ability to be leaders. They may not ever be leaders on a large scale, or contribute to a major historical moment, but they are leaders all the same. I liked learning about the different popular leaders in history and their specific traits that influenced their leadership style. </w:t>
      </w:r>
    </w:p>
    <w:p w:rsidR="003F3408" w:rsidRDefault="003F3408"/>
    <w:p w:rsidR="003F3408" w:rsidRDefault="003F3408">
      <w:pPr>
        <w:rPr>
          <w:b/>
        </w:rPr>
      </w:pPr>
      <w:r>
        <w:rPr>
          <w:b/>
        </w:rPr>
        <w:t xml:space="preserve">Part 2: </w:t>
      </w:r>
    </w:p>
    <w:p w:rsidR="003F3408" w:rsidRDefault="003F3408" w:rsidP="003F3408">
      <w:pPr>
        <w:pStyle w:val="ListParagraph"/>
        <w:numPr>
          <w:ilvl w:val="0"/>
          <w:numId w:val="1"/>
        </w:numPr>
      </w:pPr>
      <w:r>
        <w:t xml:space="preserve">I learned a lot from both readings, but I’d say the Kellerman reading was way more interesting. Northouse did a good job of explaining the characteristics that tend to be great in leadership (intelligence, confidence, charisma, determination, social ability, and integrity), but that mainly seemed like common-sense to me. I thought the best part of chapter 2 was the leadership traits questionnaire (but, I’ll get to that in my next question). Kellerman’s reading and the back and forth analysis of great men was really cool to me. It was interesting seeing the ideas surrounding great men change. What I took away from it was that great men are nothing without the people around them and a little luck in terms of timing. </w:t>
      </w:r>
    </w:p>
    <w:p w:rsidR="00C214BB" w:rsidRDefault="00C214BB" w:rsidP="003F3408">
      <w:pPr>
        <w:pStyle w:val="ListParagraph"/>
        <w:numPr>
          <w:ilvl w:val="0"/>
          <w:numId w:val="1"/>
        </w:numPr>
      </w:pPr>
      <w:r>
        <w:t xml:space="preserve">Honestly, I got back really high scores on my Northouse questionnaire. I tried to pick friends that I’ve felt have seen me work as a leader, and I didn’t ask my parents because I knew they’d give me all 5’s. Turns out giving it to my parents wouldn’t have really panned out differently. It was interesting to see that I am harsher on myself than others are- I didn’t give myself one 5- but it was exciting to see that no one else scored me lower than a 4. I’ve always known that I’m a good leader, but it was validating to have my peers see me that way. </w:t>
      </w:r>
    </w:p>
    <w:p w:rsidR="003F3408" w:rsidRDefault="00C214BB" w:rsidP="003F3408">
      <w:pPr>
        <w:pStyle w:val="ListParagraph"/>
        <w:numPr>
          <w:ilvl w:val="0"/>
          <w:numId w:val="1"/>
        </w:numPr>
      </w:pPr>
      <w:r>
        <w:t xml:space="preserve">The most meaningful information to me out of all of this is two things. The first is seeing how the different traits work differently in different leaders. You don’t have to be a Bill Gates intellect to be a world-renowned leader. You can be a communicative, charismatic person (like Oprah) and be just as well known and respected. </w:t>
      </w:r>
      <w:r w:rsidR="003F3408">
        <w:t xml:space="preserve"> </w:t>
      </w:r>
      <w:r>
        <w:t xml:space="preserve">The second thing I took away, was my tendency to lowball myself. Seeing how much my friends back me makes me want to back myself more than I usually do. One time my mom told me that she thinks I try to pretend I’m more insecure than I really am? Like that I don’t want to make others feel bad because of my confidence, and that it’s more normal to be less confident, so I hold myself back? It never really made that much sense to me, but I think that this could actually be a good example of me doing that. </w:t>
      </w:r>
    </w:p>
    <w:p w:rsidR="00C214BB" w:rsidRDefault="00C214BB" w:rsidP="003F3408">
      <w:pPr>
        <w:pStyle w:val="ListParagraph"/>
        <w:numPr>
          <w:ilvl w:val="0"/>
          <w:numId w:val="1"/>
        </w:numPr>
      </w:pPr>
      <w:r>
        <w:t xml:space="preserve">I think that all this information supports what I already would’ve known. Like I mentioned before, the Northouse chapter seemed like a lot of common-sense type stuff. The Kellerman article was informational and interesting to read considering I’ve never read an article on great men, but I also don’t think any of it was </w:t>
      </w:r>
      <w:proofErr w:type="spellStart"/>
      <w:r>
        <w:t>far fetched</w:t>
      </w:r>
      <w:proofErr w:type="spellEnd"/>
      <w:r>
        <w:t>. I agreed with it all.</w:t>
      </w:r>
    </w:p>
    <w:p w:rsidR="00C214BB" w:rsidRPr="003F3408" w:rsidRDefault="00C214BB" w:rsidP="003F3408">
      <w:pPr>
        <w:pStyle w:val="ListParagraph"/>
        <w:numPr>
          <w:ilvl w:val="0"/>
          <w:numId w:val="1"/>
        </w:numPr>
      </w:pPr>
      <w:r>
        <w:t xml:space="preserve">This information all helps me improve as a leader because the questionnaire instilled confidence in me, and the Kellerman article showed me what all goes into being a great </w:t>
      </w:r>
      <w:r>
        <w:lastRenderedPageBreak/>
        <w:t xml:space="preserve">leader. A great leader has the traits, the circumstance, and the followers to make it all happen. </w:t>
      </w:r>
      <w:bookmarkStart w:id="0" w:name="_GoBack"/>
      <w:bookmarkEnd w:id="0"/>
    </w:p>
    <w:sectPr w:rsidR="00C214BB" w:rsidRPr="003F3408"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D53F9A"/>
    <w:multiLevelType w:val="hybridMultilevel"/>
    <w:tmpl w:val="69C08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408"/>
    <w:rsid w:val="003F3408"/>
    <w:rsid w:val="00AB5A7B"/>
    <w:rsid w:val="00C214BB"/>
    <w:rsid w:val="00FA4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7061BC"/>
  <w14:defaultImageDpi w14:val="32767"/>
  <w15:chartTrackingRefBased/>
  <w15:docId w15:val="{76DF8A76-767D-C245-924E-377BFAF43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4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475</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2019-09-17T02:46:00Z</dcterms:created>
  <dcterms:modified xsi:type="dcterms:W3CDTF">2019-09-17T03:05:00Z</dcterms:modified>
</cp:coreProperties>
</file>